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16" w:rsidRPr="00004120" w:rsidRDefault="00A24431" w:rsidP="00706186">
      <w:pPr>
        <w:tabs>
          <w:tab w:val="left" w:pos="4536"/>
        </w:tabs>
        <w:spacing w:before="120" w:after="0"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CE60F92" wp14:editId="40F02496">
            <wp:simplePos x="0" y="0"/>
            <wp:positionH relativeFrom="margin">
              <wp:align>left</wp:align>
            </wp:positionH>
            <wp:positionV relativeFrom="paragraph">
              <wp:posOffset>-4227</wp:posOffset>
            </wp:positionV>
            <wp:extent cx="512584" cy="576000"/>
            <wp:effectExtent l="0" t="0" r="1905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A16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5A6A16" w:rsidRPr="00FE0C67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="005A6A16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5A6A16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5A6A16" w:rsidRPr="00004120">
        <w:rPr>
          <w:rFonts w:ascii="TH SarabunPSK" w:hAnsi="TH SarabunPSK" w:cs="TH SarabunPSK"/>
        </w:rPr>
        <w:tab/>
      </w:r>
      <w:r w:rsidR="005A6A16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5A6A16" w:rsidRPr="005A6A16" w:rsidRDefault="005A6A16" w:rsidP="005A6A16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............................................... 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โรงพยาบาลสตูล โทร.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</w:t>
      </w:r>
    </w:p>
    <w:p w:rsidR="005A6A16" w:rsidRPr="005A6A16" w:rsidRDefault="005A6A16" w:rsidP="005A6A16">
      <w:pPr>
        <w:tabs>
          <w:tab w:val="left" w:pos="4536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สต ๐๐๓๓.</w:t>
      </w:r>
      <w:r w:rsidR="00DF7311">
        <w:rPr>
          <w:rFonts w:ascii="TH SarabunIT๙" w:hAnsi="TH SarabunIT๙" w:cs="TH SarabunIT๙" w:hint="cs"/>
          <w:sz w:val="32"/>
          <w:szCs w:val="32"/>
          <w:cs/>
        </w:rPr>
        <w:t>......./...............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</w:t>
      </w:r>
      <w:r w:rsidRPr="005A6A16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F73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5A6A16" w:rsidRPr="005A6A16" w:rsidRDefault="005A6A16" w:rsidP="005A6A16">
      <w:pPr>
        <w:tabs>
          <w:tab w:val="left" w:pos="9000"/>
        </w:tabs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A6A16">
        <w:rPr>
          <w:rFonts w:ascii="TH SarabunIT๙" w:hAnsi="TH SarabunIT๙" w:cs="TH SarabunIT๙" w:hint="cs"/>
          <w:sz w:val="32"/>
          <w:szCs w:val="32"/>
          <w:cs/>
        </w:rPr>
        <w:t>ขออนุมัติจัด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A26DC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:rsidR="005A6A16" w:rsidRPr="00B80B01" w:rsidRDefault="005A6A16" w:rsidP="003838F1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ผู้อำนวยการโรงพยาบาลสตูล</w:t>
      </w:r>
    </w:p>
    <w:p w:rsidR="005A6A16" w:rsidRPr="000C1AAD" w:rsidRDefault="005F2D9D" w:rsidP="003838F1">
      <w:pPr>
        <w:spacing w:before="120" w:after="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ด้วยกลุ่มงาน..................... โรงพยาบาลสตูล  ได้จัดทำโครงการ......................................... โดยมีวัตถุประสงค์เพื่อ......................................... ซึ่งโครงการนี้บรรจุอยู่ในแผนปฏิบัติการ โรงพยาบาลสตูล ประจำปี พ.ศ. ............. ลำดับที่................. โดยใช้งบประมาณจาก.............................เป็นเงิน...............................บาท รายละเอียดตามโครงการที่แนบ  </w:t>
      </w:r>
    </w:p>
    <w:p w:rsidR="005A6A16" w:rsidRDefault="005A6A16" w:rsidP="003838F1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ในการนี้ กลุ่มงาน</w:t>
      </w:r>
      <w:r w:rsidR="005F2D9D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จึงขออนุมัติ</w:t>
      </w:r>
      <w:r w:rsidR="005F2D9D"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</w:t>
      </w:r>
    </w:p>
    <w:p w:rsidR="005A6A16" w:rsidRPr="00B80B01" w:rsidRDefault="005A6A16" w:rsidP="003838F1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 w:rsidR="005F2D9D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A16" w:rsidRDefault="005A6A16" w:rsidP="005F2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2D9D" w:rsidRDefault="005F2D9D" w:rsidP="005F2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6A16" w:rsidRDefault="005A6A16" w:rsidP="005F2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</w:t>
      </w:r>
      <w:r w:rsidR="005F2D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F2D9D" w:rsidRDefault="005F2D9D" w:rsidP="005F2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ตำแหน่ง.................................................. </w:t>
      </w:r>
      <w:r w:rsidRPr="00151515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(ผู้รับผิดชอบโครงการ</w:t>
      </w:r>
      <w:r w:rsidRPr="00151515">
        <w:rPr>
          <w:rFonts w:ascii="TH SarabunPSK" w:hAnsi="TH SarabunPSK" w:cs="TH SarabunPSK"/>
          <w:color w:val="7F7F7F" w:themeColor="text1" w:themeTint="80"/>
          <w:sz w:val="32"/>
          <w:szCs w:val="32"/>
        </w:rPr>
        <w:t>)</w:t>
      </w:r>
    </w:p>
    <w:p w:rsidR="005F2D9D" w:rsidRDefault="005F2D9D" w:rsidP="005F2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38F1" w:rsidRDefault="003838F1" w:rsidP="005F2D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2D9D" w:rsidRDefault="005F2D9D" w:rsidP="005F2D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5F2D9D" w:rsidRDefault="00BB4EFB" w:rsidP="005F2D9D">
      <w:pPr>
        <w:spacing w:after="0"/>
        <w:rPr>
          <w:rFonts w:ascii="TH SarabunPSK" w:hAnsi="TH SarabunPSK" w:cs="TH SarabunPSK"/>
          <w:sz w:val="32"/>
          <w:szCs w:val="32"/>
        </w:rPr>
      </w:pPr>
      <w:r w:rsidRPr="00151515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839594" wp14:editId="430E290E">
                <wp:simplePos x="0" y="0"/>
                <wp:positionH relativeFrom="page">
                  <wp:posOffset>1050151</wp:posOffset>
                </wp:positionH>
                <wp:positionV relativeFrom="paragraph">
                  <wp:posOffset>234563</wp:posOffset>
                </wp:positionV>
                <wp:extent cx="2752725" cy="253365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11" w:rsidRPr="00151515" w:rsidRDefault="00DF7311" w:rsidP="0015151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515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สำหรับกลุ่มงานยุทธศาสตร์</w:t>
                            </w:r>
                          </w:p>
                          <w:p w:rsidR="00DF7311" w:rsidRDefault="00DF7311" w:rsidP="0015151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151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อยู่ในแผน  </w:t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5151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ไม่อยู่ในแผน</w:t>
                            </w:r>
                          </w:p>
                          <w:p w:rsidR="00DF7311" w:rsidRDefault="00DF7311" w:rsidP="0015151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งบประมาณทั้งหมดของโครงการ.........................................บาท</w:t>
                            </w:r>
                          </w:p>
                          <w:p w:rsidR="00DF7311" w:rsidRDefault="00DF7311" w:rsidP="0015151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ใช้งบประมาณไปแล้ว...........................................................บาท</w:t>
                            </w:r>
                          </w:p>
                          <w:p w:rsidR="00DF7311" w:rsidRDefault="00DF7311" w:rsidP="0015151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ขอใช้งบประมาณครั้งนี้........................................................บาท</w:t>
                            </w:r>
                          </w:p>
                          <w:p w:rsidR="00DF7311" w:rsidRDefault="00DF7311" w:rsidP="0015151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วงเงินคงเหลือ จำนวน.........................................................บาท</w:t>
                            </w:r>
                          </w:p>
                          <w:p w:rsidR="00DF7311" w:rsidRDefault="00DF7311" w:rsidP="0015151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3959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2.7pt;margin-top:18.45pt;width:216.75pt;height:19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" stroked="f">
                <v:textbox>
                  <w:txbxContent>
                    <w:p w:rsidR="00DF7311" w:rsidRPr="00151515" w:rsidRDefault="00DF7311" w:rsidP="0015151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5151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สำหรับกลุ่มงานยุทธศาสตร์</w:t>
                      </w:r>
                    </w:p>
                    <w:p w:rsidR="00DF7311" w:rsidRDefault="00DF7311" w:rsidP="00151515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15151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อยู่ในแผน  </w:t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r w:rsidRPr="0015151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ไม่อยู่ในแผน</w:t>
                      </w:r>
                    </w:p>
                    <w:p w:rsidR="00DF7311" w:rsidRDefault="00DF7311" w:rsidP="00151515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งบประมาณทั้งหมดของโครงการ.........................................บาท</w:t>
                      </w:r>
                    </w:p>
                    <w:p w:rsidR="00DF7311" w:rsidRDefault="00DF7311" w:rsidP="00151515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ใช้งบประมาณไปแล้ว...........................................................บาท</w:t>
                      </w:r>
                    </w:p>
                    <w:p w:rsidR="00DF7311" w:rsidRDefault="00DF7311" w:rsidP="00151515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ขอใช้งบประมาณครั้งนี้........................................................บาท</w:t>
                      </w:r>
                    </w:p>
                    <w:p w:rsidR="00DF7311" w:rsidRDefault="00DF7311" w:rsidP="00151515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วงเงินคงเหลือ จำนวน.........................................................บาท</w:t>
                      </w:r>
                    </w:p>
                    <w:p w:rsidR="00DF7311" w:rsidRDefault="00DF7311" w:rsidP="00151515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2D9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1515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F2D9D">
        <w:rPr>
          <w:rFonts w:ascii="TH SarabunPSK" w:hAnsi="TH SarabunPSK" w:cs="TH SarabunPSK" w:hint="cs"/>
          <w:sz w:val="32"/>
          <w:szCs w:val="32"/>
          <w:cs/>
        </w:rPr>
        <w:t>หัวหน้ากลุ่</w:t>
      </w:r>
      <w:r w:rsidR="00151515">
        <w:rPr>
          <w:rFonts w:ascii="TH SarabunPSK" w:hAnsi="TH SarabunPSK" w:cs="TH SarabunPSK" w:hint="cs"/>
          <w:sz w:val="32"/>
          <w:szCs w:val="32"/>
          <w:cs/>
        </w:rPr>
        <w:t>มงาน/หัวหน้ากลุ่มภารกิจ</w:t>
      </w:r>
      <w:r w:rsidR="00151515">
        <w:rPr>
          <w:rFonts w:ascii="TH SarabunPSK" w:hAnsi="TH SarabunPSK" w:cs="TH SarabunPSK"/>
          <w:sz w:val="32"/>
          <w:szCs w:val="32"/>
        </w:rPr>
        <w:t>…………………</w:t>
      </w:r>
    </w:p>
    <w:p w:rsidR="00151515" w:rsidRDefault="00151515" w:rsidP="005F2D9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51515" w:rsidRPr="00151515" w:rsidRDefault="00151515" w:rsidP="0015151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1515" w:rsidRPr="00151515" w:rsidRDefault="00151515" w:rsidP="005F2D9D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51515" w:rsidRPr="00151515" w:rsidRDefault="00151515" w:rsidP="005F2D9D">
      <w:pPr>
        <w:spacing w:after="0"/>
        <w:rPr>
          <w:rFonts w:ascii="TH SarabunPSK" w:hAnsi="TH SarabunPSK" w:cs="TH SarabunPSK"/>
          <w:sz w:val="24"/>
          <w:szCs w:val="24"/>
          <w:cs/>
        </w:rPr>
      </w:pPr>
      <w:bookmarkStart w:id="0" w:name="_GoBack"/>
      <w:bookmarkEnd w:id="0"/>
    </w:p>
    <w:p w:rsidR="005A6A16" w:rsidRDefault="005A6A16" w:rsidP="005A6A16">
      <w:pPr>
        <w:rPr>
          <w:rFonts w:ascii="TH SarabunPSK" w:hAnsi="TH SarabunPSK" w:cs="TH SarabunPSK"/>
          <w:sz w:val="32"/>
          <w:szCs w:val="32"/>
        </w:rPr>
      </w:pPr>
    </w:p>
    <w:p w:rsidR="005A6A16" w:rsidRDefault="005A6A16" w:rsidP="005A6A16">
      <w:pPr>
        <w:rPr>
          <w:rFonts w:ascii="TH SarabunPSK" w:hAnsi="TH SarabunPSK" w:cs="TH SarabunPSK"/>
          <w:sz w:val="32"/>
          <w:szCs w:val="32"/>
        </w:rPr>
      </w:pPr>
    </w:p>
    <w:p w:rsidR="005A6A16" w:rsidRDefault="00297B25" w:rsidP="005A6A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14D51" w:rsidRDefault="00D14D51" w:rsidP="005A6A16">
      <w:pPr>
        <w:rPr>
          <w:rFonts w:ascii="TH SarabunPSK" w:hAnsi="TH SarabunPSK" w:cs="TH SarabunPSK"/>
          <w:sz w:val="32"/>
          <w:szCs w:val="32"/>
        </w:rPr>
      </w:pPr>
    </w:p>
    <w:p w:rsidR="00297B25" w:rsidRDefault="00297B25" w:rsidP="005A6A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41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297B25" w:rsidRDefault="00297B25" w:rsidP="005A6A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14D51" w:rsidRDefault="00D14D51" w:rsidP="005A6A16">
      <w:pPr>
        <w:rPr>
          <w:rFonts w:ascii="TH SarabunPSK" w:hAnsi="TH SarabunPSK" w:cs="TH SarabunPSK"/>
          <w:sz w:val="32"/>
          <w:szCs w:val="32"/>
        </w:rPr>
      </w:pPr>
    </w:p>
    <w:p w:rsidR="00814190" w:rsidRDefault="00814190" w:rsidP="008141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(นายสงกรานต์  จันทร์มุณี)</w:t>
      </w:r>
    </w:p>
    <w:p w:rsidR="00CC24B7" w:rsidRDefault="00814190" w:rsidP="00BB4EF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ผู้อำนวยการโรงพยาบาลสตูล</w:t>
      </w:r>
    </w:p>
    <w:sectPr w:rsidR="00CC24B7" w:rsidSect="00AA32B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CC" w:rsidRDefault="00CA63CC" w:rsidP="00CC3E37">
      <w:pPr>
        <w:spacing w:after="0" w:line="240" w:lineRule="auto"/>
      </w:pPr>
      <w:r>
        <w:separator/>
      </w:r>
    </w:p>
  </w:endnote>
  <w:endnote w:type="continuationSeparator" w:id="0">
    <w:p w:rsidR="00CA63CC" w:rsidRDefault="00CA63CC" w:rsidP="00CC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A-7Rat-cha-kan-1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CC" w:rsidRDefault="00CA63CC" w:rsidP="00CC3E37">
      <w:pPr>
        <w:spacing w:after="0" w:line="240" w:lineRule="auto"/>
      </w:pPr>
      <w:r>
        <w:separator/>
      </w:r>
    </w:p>
  </w:footnote>
  <w:footnote w:type="continuationSeparator" w:id="0">
    <w:p w:rsidR="00CA63CC" w:rsidRDefault="00CA63CC" w:rsidP="00CC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7EC6"/>
    <w:multiLevelType w:val="hybridMultilevel"/>
    <w:tmpl w:val="0C7EA486"/>
    <w:lvl w:ilvl="0" w:tplc="3DBA933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63"/>
    <w:rsid w:val="00000FA0"/>
    <w:rsid w:val="0000428D"/>
    <w:rsid w:val="00005351"/>
    <w:rsid w:val="00030555"/>
    <w:rsid w:val="0005222B"/>
    <w:rsid w:val="000704CB"/>
    <w:rsid w:val="00084EAD"/>
    <w:rsid w:val="000A1999"/>
    <w:rsid w:val="000D7E6D"/>
    <w:rsid w:val="000F475E"/>
    <w:rsid w:val="000F4CEB"/>
    <w:rsid w:val="00120913"/>
    <w:rsid w:val="00121C60"/>
    <w:rsid w:val="00134D63"/>
    <w:rsid w:val="00145C15"/>
    <w:rsid w:val="00147BDA"/>
    <w:rsid w:val="00150468"/>
    <w:rsid w:val="00150843"/>
    <w:rsid w:val="00151515"/>
    <w:rsid w:val="001755A9"/>
    <w:rsid w:val="001953C3"/>
    <w:rsid w:val="001A2444"/>
    <w:rsid w:val="001A2FDB"/>
    <w:rsid w:val="001A682C"/>
    <w:rsid w:val="001A6A83"/>
    <w:rsid w:val="001A7E00"/>
    <w:rsid w:val="001E7C7E"/>
    <w:rsid w:val="001F1EC3"/>
    <w:rsid w:val="00260F78"/>
    <w:rsid w:val="002772C7"/>
    <w:rsid w:val="00291DBC"/>
    <w:rsid w:val="002924FC"/>
    <w:rsid w:val="002936E5"/>
    <w:rsid w:val="00297B25"/>
    <w:rsid w:val="002C08C7"/>
    <w:rsid w:val="002C3EA2"/>
    <w:rsid w:val="002E4479"/>
    <w:rsid w:val="0030283C"/>
    <w:rsid w:val="00313351"/>
    <w:rsid w:val="00320057"/>
    <w:rsid w:val="00351F09"/>
    <w:rsid w:val="003545DC"/>
    <w:rsid w:val="003838F1"/>
    <w:rsid w:val="003840B9"/>
    <w:rsid w:val="00395221"/>
    <w:rsid w:val="003A1153"/>
    <w:rsid w:val="003B36F8"/>
    <w:rsid w:val="003C103E"/>
    <w:rsid w:val="003C4760"/>
    <w:rsid w:val="003C7D7C"/>
    <w:rsid w:val="003D547C"/>
    <w:rsid w:val="003D6C9E"/>
    <w:rsid w:val="003E103B"/>
    <w:rsid w:val="0042106C"/>
    <w:rsid w:val="00437EE9"/>
    <w:rsid w:val="00447116"/>
    <w:rsid w:val="004633AE"/>
    <w:rsid w:val="0047542B"/>
    <w:rsid w:val="0048663D"/>
    <w:rsid w:val="004916A0"/>
    <w:rsid w:val="00492779"/>
    <w:rsid w:val="004D2510"/>
    <w:rsid w:val="0052160D"/>
    <w:rsid w:val="00522044"/>
    <w:rsid w:val="00522458"/>
    <w:rsid w:val="00527C79"/>
    <w:rsid w:val="0053071B"/>
    <w:rsid w:val="00534EF1"/>
    <w:rsid w:val="00537566"/>
    <w:rsid w:val="0054448B"/>
    <w:rsid w:val="005478E8"/>
    <w:rsid w:val="0055237A"/>
    <w:rsid w:val="00557B47"/>
    <w:rsid w:val="00574590"/>
    <w:rsid w:val="0057765F"/>
    <w:rsid w:val="00584871"/>
    <w:rsid w:val="00590897"/>
    <w:rsid w:val="005A1BD2"/>
    <w:rsid w:val="005A6A16"/>
    <w:rsid w:val="005D1EAC"/>
    <w:rsid w:val="005D3D6F"/>
    <w:rsid w:val="005E126E"/>
    <w:rsid w:val="005F2D9D"/>
    <w:rsid w:val="0060306E"/>
    <w:rsid w:val="006475EA"/>
    <w:rsid w:val="00651F8A"/>
    <w:rsid w:val="00667987"/>
    <w:rsid w:val="006725A0"/>
    <w:rsid w:val="00674E3D"/>
    <w:rsid w:val="0067586B"/>
    <w:rsid w:val="00683BDF"/>
    <w:rsid w:val="006A3B88"/>
    <w:rsid w:val="006A685A"/>
    <w:rsid w:val="006B04AE"/>
    <w:rsid w:val="006C45AD"/>
    <w:rsid w:val="006F19FA"/>
    <w:rsid w:val="00700D25"/>
    <w:rsid w:val="00701B03"/>
    <w:rsid w:val="00706186"/>
    <w:rsid w:val="00731D48"/>
    <w:rsid w:val="00743534"/>
    <w:rsid w:val="0074507B"/>
    <w:rsid w:val="00753D2F"/>
    <w:rsid w:val="0075425D"/>
    <w:rsid w:val="00754D13"/>
    <w:rsid w:val="00777369"/>
    <w:rsid w:val="00782E26"/>
    <w:rsid w:val="00795AA2"/>
    <w:rsid w:val="007B1EC2"/>
    <w:rsid w:val="007B7DA3"/>
    <w:rsid w:val="007C1B0E"/>
    <w:rsid w:val="007D6E28"/>
    <w:rsid w:val="007D7F59"/>
    <w:rsid w:val="007E2798"/>
    <w:rsid w:val="007F2A03"/>
    <w:rsid w:val="007F492E"/>
    <w:rsid w:val="007F517F"/>
    <w:rsid w:val="007F555C"/>
    <w:rsid w:val="007F5963"/>
    <w:rsid w:val="00811E90"/>
    <w:rsid w:val="0081314B"/>
    <w:rsid w:val="00814190"/>
    <w:rsid w:val="008145AC"/>
    <w:rsid w:val="008178E1"/>
    <w:rsid w:val="008325EA"/>
    <w:rsid w:val="0084115E"/>
    <w:rsid w:val="00852E57"/>
    <w:rsid w:val="00866A98"/>
    <w:rsid w:val="00886EAF"/>
    <w:rsid w:val="008917BB"/>
    <w:rsid w:val="008A0FFA"/>
    <w:rsid w:val="008B17A6"/>
    <w:rsid w:val="008B739D"/>
    <w:rsid w:val="008D240E"/>
    <w:rsid w:val="008E5CE1"/>
    <w:rsid w:val="008F65DD"/>
    <w:rsid w:val="00902565"/>
    <w:rsid w:val="0091282E"/>
    <w:rsid w:val="009175E6"/>
    <w:rsid w:val="00933A43"/>
    <w:rsid w:val="00936C61"/>
    <w:rsid w:val="0094290F"/>
    <w:rsid w:val="00961349"/>
    <w:rsid w:val="00970FE2"/>
    <w:rsid w:val="00973F83"/>
    <w:rsid w:val="00977D37"/>
    <w:rsid w:val="009933A4"/>
    <w:rsid w:val="009A14F1"/>
    <w:rsid w:val="009D58D6"/>
    <w:rsid w:val="009D64F8"/>
    <w:rsid w:val="009D6663"/>
    <w:rsid w:val="009E775F"/>
    <w:rsid w:val="00A05D27"/>
    <w:rsid w:val="00A24431"/>
    <w:rsid w:val="00A26DC0"/>
    <w:rsid w:val="00A475C6"/>
    <w:rsid w:val="00A57BA4"/>
    <w:rsid w:val="00A57BF6"/>
    <w:rsid w:val="00A7545B"/>
    <w:rsid w:val="00AA32BF"/>
    <w:rsid w:val="00AC04A2"/>
    <w:rsid w:val="00AD0003"/>
    <w:rsid w:val="00AE322A"/>
    <w:rsid w:val="00AF0F01"/>
    <w:rsid w:val="00B10984"/>
    <w:rsid w:val="00B25FB3"/>
    <w:rsid w:val="00B268AD"/>
    <w:rsid w:val="00B33687"/>
    <w:rsid w:val="00B44B8C"/>
    <w:rsid w:val="00B47BF2"/>
    <w:rsid w:val="00B55A0C"/>
    <w:rsid w:val="00BB4EFB"/>
    <w:rsid w:val="00BB5883"/>
    <w:rsid w:val="00BC0018"/>
    <w:rsid w:val="00BC0B11"/>
    <w:rsid w:val="00BC17AF"/>
    <w:rsid w:val="00BC3194"/>
    <w:rsid w:val="00BC6A9D"/>
    <w:rsid w:val="00BD4E80"/>
    <w:rsid w:val="00BF2B59"/>
    <w:rsid w:val="00BF74B2"/>
    <w:rsid w:val="00CA28F6"/>
    <w:rsid w:val="00CA47FE"/>
    <w:rsid w:val="00CA63CC"/>
    <w:rsid w:val="00CB18A9"/>
    <w:rsid w:val="00CC12B8"/>
    <w:rsid w:val="00CC24B7"/>
    <w:rsid w:val="00CC3E37"/>
    <w:rsid w:val="00CD6C62"/>
    <w:rsid w:val="00D048C7"/>
    <w:rsid w:val="00D14D51"/>
    <w:rsid w:val="00D3086C"/>
    <w:rsid w:val="00D31168"/>
    <w:rsid w:val="00D43AC5"/>
    <w:rsid w:val="00D4456D"/>
    <w:rsid w:val="00D52E67"/>
    <w:rsid w:val="00D72729"/>
    <w:rsid w:val="00DA6772"/>
    <w:rsid w:val="00DC2A61"/>
    <w:rsid w:val="00DC51DA"/>
    <w:rsid w:val="00DE706A"/>
    <w:rsid w:val="00DE7E07"/>
    <w:rsid w:val="00DF7311"/>
    <w:rsid w:val="00E12CB2"/>
    <w:rsid w:val="00E15C97"/>
    <w:rsid w:val="00E25174"/>
    <w:rsid w:val="00E33862"/>
    <w:rsid w:val="00E422A9"/>
    <w:rsid w:val="00E44637"/>
    <w:rsid w:val="00E47A2E"/>
    <w:rsid w:val="00E534A9"/>
    <w:rsid w:val="00E566C2"/>
    <w:rsid w:val="00E57F5A"/>
    <w:rsid w:val="00E64A62"/>
    <w:rsid w:val="00E97585"/>
    <w:rsid w:val="00EA0241"/>
    <w:rsid w:val="00EA28C4"/>
    <w:rsid w:val="00EC343A"/>
    <w:rsid w:val="00EE3645"/>
    <w:rsid w:val="00EF4444"/>
    <w:rsid w:val="00F00089"/>
    <w:rsid w:val="00F02369"/>
    <w:rsid w:val="00F10647"/>
    <w:rsid w:val="00F229AA"/>
    <w:rsid w:val="00F305EE"/>
    <w:rsid w:val="00F33275"/>
    <w:rsid w:val="00F61E4B"/>
    <w:rsid w:val="00F909D5"/>
    <w:rsid w:val="00F964B1"/>
    <w:rsid w:val="00FC0786"/>
    <w:rsid w:val="00FD5EF6"/>
    <w:rsid w:val="00FD7202"/>
    <w:rsid w:val="00FF104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93940-B22A-4EAF-993F-ADBC470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4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3E37"/>
  </w:style>
  <w:style w:type="paragraph" w:styleId="a7">
    <w:name w:val="footer"/>
    <w:basedOn w:val="a"/>
    <w:link w:val="a8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3E37"/>
  </w:style>
  <w:style w:type="table" w:styleId="a9">
    <w:name w:val="Table Grid"/>
    <w:basedOn w:val="a1"/>
    <w:uiPriority w:val="39"/>
    <w:rsid w:val="0086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72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81314B"/>
    <w:rPr>
      <w:rFonts w:ascii="AA-7Rat-cha-kan-1" w:hAnsi="AA-7Rat-cha-kan-1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F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F6F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2024-10-11T04:23:00Z</cp:lastPrinted>
  <dcterms:created xsi:type="dcterms:W3CDTF">2024-10-11T04:23:00Z</dcterms:created>
  <dcterms:modified xsi:type="dcterms:W3CDTF">2024-11-13T09:01:00Z</dcterms:modified>
</cp:coreProperties>
</file>